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87" w:rsidRDefault="00A35A87" w:rsidP="00A35A87">
      <w:r>
        <w:t>LYCOMING CREEK FLOOD</w:t>
      </w:r>
      <w:r>
        <w:t>, 1996</w:t>
      </w:r>
      <w:bookmarkStart w:id="0" w:name="_GoBack"/>
      <w:bookmarkEnd w:id="0"/>
    </w:p>
    <w:p w:rsidR="00A35A87" w:rsidRDefault="00A35A87" w:rsidP="00A35A87"/>
    <w:p w:rsidR="00A35A87" w:rsidRDefault="00A35A87" w:rsidP="00A35A87">
      <w:r>
        <w:t>THE CREEKS WERE RISING, IT WAS RAINING PRETTY GOOD</w:t>
      </w:r>
    </w:p>
    <w:p w:rsidR="00A35A87" w:rsidRDefault="00A35A87" w:rsidP="00A35A87">
      <w:r>
        <w:t>A HARD WINTER’S SNOW LAID SIX FEET DEEP IN THE WOODS</w:t>
      </w:r>
    </w:p>
    <w:p w:rsidR="00A35A87" w:rsidRDefault="00A35A87" w:rsidP="00A35A87">
      <w:r>
        <w:t>THE WATER LOOKED LIKE COFFEE, WITH A LITTLE BIT OF CREAM</w:t>
      </w:r>
    </w:p>
    <w:p w:rsidR="00A35A87" w:rsidRDefault="00A35A87" w:rsidP="00A35A87">
      <w:r>
        <w:t>ICE FLOES WERE LIKE CANDIES, FLOATING IN THE STREAM</w:t>
      </w:r>
    </w:p>
    <w:p w:rsidR="00A35A87" w:rsidRDefault="00A35A87" w:rsidP="00A35A87"/>
    <w:p w:rsidR="00A35A87" w:rsidRDefault="00A35A87" w:rsidP="00A35A87"/>
    <w:p w:rsidR="00A35A87" w:rsidRDefault="00A35A87" w:rsidP="00A35A87">
      <w:r>
        <w:tab/>
        <w:t>LIVING BY THE WATER, YOU GET TO KNOW IT’S MOODS</w:t>
      </w:r>
    </w:p>
    <w:p w:rsidR="00A35A87" w:rsidRDefault="00A35A87" w:rsidP="00A35A87">
      <w:r>
        <w:tab/>
        <w:t xml:space="preserve">THEY FIGURED A QUARTER HOUR </w:t>
      </w:r>
    </w:p>
    <w:p w:rsidR="00A35A87" w:rsidRDefault="00A35A87" w:rsidP="00A35A87">
      <w:r>
        <w:t xml:space="preserve"> </w:t>
      </w:r>
      <w:r>
        <w:tab/>
        <w:t xml:space="preserve">MIGHT SAVE THEIR NEIGHBORS GOODS </w:t>
      </w:r>
    </w:p>
    <w:p w:rsidR="00A35A87" w:rsidRDefault="00A35A87" w:rsidP="00A35A87"/>
    <w:p w:rsidR="00A35A87" w:rsidRDefault="00A35A87" w:rsidP="00A35A87">
      <w:r>
        <w:t>WATER WAS GETTING HIGHER, FASTER THAN BEFORE</w:t>
      </w:r>
    </w:p>
    <w:p w:rsidR="00A35A87" w:rsidRDefault="00A35A87" w:rsidP="00A35A87">
      <w:r>
        <w:t>COVERED UP THE ROAD, THEY’D HAVE TO RIDE IT OUT ONCE MORE</w:t>
      </w:r>
    </w:p>
    <w:p w:rsidR="00A35A87" w:rsidRDefault="00A35A87" w:rsidP="00A35A87">
      <w:r>
        <w:t>UP ON THE NEIGHBOR’S TRAILER, THE HIGHEST POINT AROUND</w:t>
      </w:r>
    </w:p>
    <w:p w:rsidR="00A35A87" w:rsidRDefault="00A35A87" w:rsidP="00A35A87">
      <w:r>
        <w:t>THE CREEK MAY RISE TODAY, BUT TOMORROW IT’ LL GO BACK DOWN</w:t>
      </w:r>
    </w:p>
    <w:p w:rsidR="00A35A87" w:rsidRDefault="00A35A87" w:rsidP="00A35A87"/>
    <w:p w:rsidR="00A35A87" w:rsidRDefault="00A35A87" w:rsidP="00A35A87"/>
    <w:p w:rsidR="00A35A87" w:rsidRDefault="00A35A87" w:rsidP="00A35A87">
      <w:r>
        <w:tab/>
        <w:t>THEN THEY HEARD A CRASHING, UP ABOVE THE ROAR</w:t>
      </w:r>
    </w:p>
    <w:p w:rsidR="00A35A87" w:rsidRDefault="00A35A87" w:rsidP="00A35A87">
      <w:r>
        <w:t xml:space="preserve">          A </w:t>
      </w:r>
      <w:proofErr w:type="gramStart"/>
      <w:r>
        <w:t>SIX FOOT</w:t>
      </w:r>
      <w:proofErr w:type="gramEnd"/>
      <w:r>
        <w:t xml:space="preserve"> WALL OF WATER CAME ROLLNG DOWN THE GORGE</w:t>
      </w:r>
    </w:p>
    <w:p w:rsidR="00A35A87" w:rsidRDefault="00A35A87" w:rsidP="00A35A87"/>
    <w:p w:rsidR="00A35A87" w:rsidRDefault="00A35A87" w:rsidP="00A35A87">
      <w:r>
        <w:t xml:space="preserve">THE TRALER SLIPPED </w:t>
      </w:r>
      <w:proofErr w:type="gramStart"/>
      <w:r>
        <w:t>IT’S</w:t>
      </w:r>
      <w:proofErr w:type="gramEnd"/>
      <w:r>
        <w:t xml:space="preserve"> MOORINGS</w:t>
      </w:r>
    </w:p>
    <w:p w:rsidR="00A35A87" w:rsidRDefault="00A35A87" w:rsidP="00A35A87">
      <w:r>
        <w:t>AND DUMPED THEM IN THE STREAM</w:t>
      </w:r>
    </w:p>
    <w:p w:rsidR="00A35A87" w:rsidRDefault="00A35A87" w:rsidP="00A35A87">
      <w:r>
        <w:t>FREEZING, SWIRLING WATER WAS ON THEM LIKE A BAD DREAM</w:t>
      </w:r>
    </w:p>
    <w:p w:rsidR="00A35A87" w:rsidRDefault="00A35A87" w:rsidP="00A35A87">
      <w:r>
        <w:t>PUSHED THEM TOWARDS THEIR LITTLE HOUSE</w:t>
      </w:r>
    </w:p>
    <w:p w:rsidR="00A35A87" w:rsidRDefault="00A35A87" w:rsidP="00A35A87">
      <w:r>
        <w:t>THE MEN AND THE BOY GRABBED HOLD</w:t>
      </w:r>
    </w:p>
    <w:p w:rsidR="00A35A87" w:rsidRDefault="00A35A87" w:rsidP="00A35A87">
      <w:r>
        <w:t>BUT THE MOTHER, THE POOR MOTHER COULDN’T KEEP HER HOLD</w:t>
      </w:r>
    </w:p>
    <w:p w:rsidR="00A35A87" w:rsidRDefault="00A35A87" w:rsidP="00A35A87"/>
    <w:p w:rsidR="00A35A87" w:rsidRDefault="00A35A87" w:rsidP="00A35A87"/>
    <w:p w:rsidR="00A35A87" w:rsidRDefault="00A35A87" w:rsidP="00A35A87"/>
    <w:p w:rsidR="00A35A87" w:rsidRDefault="00A35A87" w:rsidP="00A35A87">
      <w:r>
        <w:tab/>
        <w:t xml:space="preserve">GRABBED ONTO A TREE BRANCH, </w:t>
      </w:r>
    </w:p>
    <w:p w:rsidR="00A35A87" w:rsidRDefault="00A35A87" w:rsidP="00A35A87">
      <w:r>
        <w:t xml:space="preserve">          HELD FOR WHAT SEEMED LIKE A DAY</w:t>
      </w:r>
    </w:p>
    <w:p w:rsidR="00A35A87" w:rsidRDefault="00A35A87" w:rsidP="00A35A87">
      <w:r>
        <w:tab/>
        <w:t>BUT THE BRANCH JUST BROKE</w:t>
      </w:r>
    </w:p>
    <w:p w:rsidR="00A35A87" w:rsidRDefault="00A35A87" w:rsidP="00A35A87">
      <w:r>
        <w:tab/>
        <w:t>AND SHE WAS WASHED AWAY</w:t>
      </w:r>
    </w:p>
    <w:p w:rsidR="00524478" w:rsidRDefault="00524478"/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87"/>
    <w:rsid w:val="00524478"/>
    <w:rsid w:val="00A3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8E3A"/>
  <w15:chartTrackingRefBased/>
  <w15:docId w15:val="{A67C10A8-FAA7-4C2D-A0D7-A3E96522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2022-02-04T03:28:00Z</dcterms:created>
  <dcterms:modified xsi:type="dcterms:W3CDTF">2022-02-04T03:29:00Z</dcterms:modified>
</cp:coreProperties>
</file>